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893FC5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893FC5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893FC5">
        <w:rPr>
          <w:rFonts w:ascii="ＭＳ 明朝" w:eastAsia="ＭＳ 明朝" w:hAnsi="ＭＳ 明朝" w:hint="eastAsia"/>
          <w:sz w:val="32"/>
          <w:szCs w:val="32"/>
        </w:rPr>
        <w:t xml:space="preserve">　着手・完了　届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3FC5">
        <w:rPr>
          <w:rFonts w:ascii="ＭＳ 明朝" w:eastAsia="ＭＳ 明朝" w:hAnsi="ＭＳ 明朝" w:hint="eastAsia"/>
          <w:sz w:val="24"/>
          <w:szCs w:val="24"/>
        </w:rPr>
        <w:t>令和　　年　　月　　日付け、美作森林第　　　号により補助金等の交付決定を受けました補助事業について、次のとおり　事業に着手・事業を完了　しましたので、美作市産材利活用事業補助金交付要綱第９条の規定により届けます。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893FC5">
        <w:trPr>
          <w:trHeight w:val="971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美作市産材利用住宅リフォーム事業</w:t>
            </w:r>
          </w:p>
        </w:tc>
      </w:tr>
      <w:tr w:rsidR="00EA5517" w:rsidTr="00893FC5">
        <w:trPr>
          <w:trHeight w:val="971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7B13A9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</w:t>
            </w:r>
            <w:r w:rsidR="006D513C">
              <w:rPr>
                <w:rFonts w:ascii="ＭＳ 明朝" w:eastAsia="ＭＳ 明朝" w:hAnsi="ＭＳ 明朝" w:hint="eastAsia"/>
                <w:sz w:val="24"/>
                <w:szCs w:val="24"/>
              </w:rPr>
              <w:t>自らの専用住宅をリフォーム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する者に対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893FC5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施工</w:t>
            </w:r>
            <w:r w:rsidR="00642C9B"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場</w:t>
            </w:r>
            <w:r w:rsidR="00642C9B"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264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893FC5" w:rsidRDefault="00893FC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31008"/>
              </w:rPr>
              <w:t>着手年月</w:t>
            </w:r>
            <w:r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008"/>
              </w:rPr>
              <w:t>日</w:t>
            </w:r>
          </w:p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0A9" w:rsidRDefault="000F30A9" w:rsidP="00441EB2">
      <w:r>
        <w:separator/>
      </w:r>
    </w:p>
  </w:endnote>
  <w:endnote w:type="continuationSeparator" w:id="0">
    <w:p w:rsidR="000F30A9" w:rsidRDefault="000F30A9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0A9" w:rsidRDefault="000F30A9" w:rsidP="00441EB2">
      <w:r>
        <w:separator/>
      </w:r>
    </w:p>
  </w:footnote>
  <w:footnote w:type="continuationSeparator" w:id="0">
    <w:p w:rsidR="000F30A9" w:rsidRDefault="000F30A9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D513C">
      <w:rPr>
        <w:rFonts w:hint="eastAsia"/>
        <w:sz w:val="24"/>
        <w:szCs w:val="24"/>
      </w:rPr>
      <w:t>リフォーム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0F30A9"/>
    <w:rsid w:val="001D2C54"/>
    <w:rsid w:val="00255E3B"/>
    <w:rsid w:val="00376DBD"/>
    <w:rsid w:val="00441EB2"/>
    <w:rsid w:val="00512A9D"/>
    <w:rsid w:val="005D0A79"/>
    <w:rsid w:val="006219BD"/>
    <w:rsid w:val="00642C9B"/>
    <w:rsid w:val="006A7114"/>
    <w:rsid w:val="006D513C"/>
    <w:rsid w:val="007B13A9"/>
    <w:rsid w:val="007E5793"/>
    <w:rsid w:val="00893FC5"/>
    <w:rsid w:val="00954A1B"/>
    <w:rsid w:val="00BC6910"/>
    <w:rsid w:val="00BF5A24"/>
    <w:rsid w:val="00C066F9"/>
    <w:rsid w:val="00C41129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956E87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2024-02-16T07:25:00Z</dcterms:created>
  <dcterms:modified xsi:type="dcterms:W3CDTF">2024-02-16T07:25:00Z</dcterms:modified>
</cp:coreProperties>
</file>